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AD16" w14:textId="77777777" w:rsidR="00D1141C" w:rsidRDefault="00D1141C">
      <w:pPr>
        <w:rPr>
          <w:rFonts w:ascii="Comic Sans MS" w:eastAsia="Comic Sans MS" w:hAnsi="Comic Sans MS" w:cs="Comic Sans MS"/>
          <w:sz w:val="24"/>
          <w:szCs w:val="24"/>
        </w:rPr>
      </w:pPr>
    </w:p>
    <w:p w14:paraId="7208F23E" w14:textId="77777777" w:rsidR="00D1141C" w:rsidRDefault="00E2793A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5C422FC7" w14:textId="77777777" w:rsidR="00D1141C" w:rsidRDefault="00D1141C">
      <w:pPr>
        <w:rPr>
          <w:rFonts w:ascii="Comic Sans MS" w:eastAsia="Comic Sans MS" w:hAnsi="Comic Sans MS" w:cs="Comic Sans MS"/>
          <w:sz w:val="24"/>
          <w:szCs w:val="24"/>
        </w:rPr>
      </w:pPr>
    </w:p>
    <w:p w14:paraId="722FDDDA" w14:textId="01DDE967" w:rsidR="00D1141C" w:rsidRDefault="00E2793A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Directions:  Please match the English number </w:t>
      </w:r>
      <w:r w:rsidR="00AB4F68">
        <w:rPr>
          <w:rFonts w:ascii="Comic Sans MS" w:eastAsia="Comic Sans MS" w:hAnsi="Comic Sans MS" w:cs="Comic Sans MS"/>
          <w:b/>
          <w:sz w:val="22"/>
          <w:szCs w:val="22"/>
        </w:rPr>
        <w:t xml:space="preserve">to the Spanish number </w:t>
      </w:r>
      <w:r>
        <w:rPr>
          <w:rFonts w:ascii="Comic Sans MS" w:eastAsia="Comic Sans MS" w:hAnsi="Comic Sans MS" w:cs="Comic Sans MS"/>
          <w:b/>
          <w:sz w:val="22"/>
          <w:szCs w:val="22"/>
        </w:rPr>
        <w:t>by writing the correct letter on the line.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</w:p>
    <w:p w14:paraId="315ED800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cuatro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A. six</w:t>
      </w:r>
    </w:p>
    <w:p w14:paraId="1E914FBE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B. fifteen</w:t>
      </w:r>
    </w:p>
    <w:p w14:paraId="47ACFA66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siete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C. four</w:t>
      </w:r>
    </w:p>
    <w:p w14:paraId="520EF4BE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once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D. nineteen</w:t>
      </w:r>
    </w:p>
    <w:p w14:paraId="22D00720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catorce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E. ten</w:t>
      </w:r>
    </w:p>
    <w:p w14:paraId="21AE11E5" w14:textId="77777777" w:rsidR="00D1141C" w:rsidRDefault="00E2793A">
      <w:pPr>
        <w:spacing w:line="360" w:lineRule="auto"/>
        <w:ind w:left="1440" w:hanging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quince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F. eleven</w:t>
      </w:r>
    </w:p>
    <w:p w14:paraId="2DF14BAB" w14:textId="77777777" w:rsidR="00D1141C" w:rsidRDefault="00E2793A">
      <w:pPr>
        <w:spacing w:line="360" w:lineRule="auto"/>
        <w:ind w:left="1440" w:hanging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nueve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G. seventeen</w:t>
      </w:r>
    </w:p>
    <w:p w14:paraId="1CF0B1EB" w14:textId="77777777" w:rsidR="00D1141C" w:rsidRDefault="00E2793A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seis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H. fourteen</w:t>
      </w:r>
    </w:p>
    <w:p w14:paraId="58E65332" w14:textId="77777777" w:rsidR="00D1141C" w:rsidRDefault="00E2793A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Directions:  Please answer the following questions by circling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true and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false.</w:t>
      </w:r>
    </w:p>
    <w:p w14:paraId="1712824E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3C1D9558" w14:textId="77777777" w:rsidR="00D1141C" w:rsidRDefault="00E2793A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veinte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is greater than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treinta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55F734D9" w14:textId="77777777" w:rsidR="00D1141C" w:rsidRDefault="00D1141C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07B3478C" w14:textId="77777777" w:rsidR="00D1141C" w:rsidRDefault="00E2793A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cuarenta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is less than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sesenta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03CC69C1" w14:textId="77777777" w:rsidR="00D1141C" w:rsidRDefault="00D1141C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5401C4D0" w14:textId="77777777" w:rsidR="00D1141C" w:rsidRDefault="00E2793A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ochenta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is less than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62E84623" w14:textId="77777777" w:rsidR="00D1141C" w:rsidRDefault="00D1141C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03D7A01C" w14:textId="13EDF8F3" w:rsidR="00D1141C" w:rsidRDefault="00F43890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veinte</w:t>
      </w:r>
      <w:proofErr w:type="spellEnd"/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 w:rsidR="00E2793A"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 w:rsidR="00E2793A"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0225FB29" w14:textId="77777777" w:rsidR="00D1141C" w:rsidRDefault="00D1141C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06211516" w14:textId="5D13ACE9" w:rsidR="00D1141C" w:rsidRDefault="00F43890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diez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menos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cinco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cuatro</w:t>
      </w:r>
      <w:bookmarkStart w:id="1" w:name="_GoBack"/>
      <w:bookmarkEnd w:id="1"/>
      <w:proofErr w:type="spellEnd"/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 w:rsidR="00E2793A"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 w:rsidR="00E2793A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r w:rsidR="00E2793A"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 w:rsidR="00E2793A"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3E32A185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376B4273" w14:textId="77777777" w:rsidR="00D1141C" w:rsidRDefault="00E2793A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solve the following patterns below by writing the number in the blank space.</w:t>
      </w:r>
    </w:p>
    <w:p w14:paraId="28E109D9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5C439C07" w14:textId="77777777" w:rsidR="00D1141C" w:rsidRDefault="00E2793A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once, _______________________,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trece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 _______________________, quince</w:t>
      </w:r>
    </w:p>
    <w:p w14:paraId="28C59C59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400BDA13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21B9D948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71D1527B" w14:textId="77777777" w:rsidR="00D1141C" w:rsidRDefault="00E2793A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uno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dos, _______________________,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cuatro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 _______________________, seis</w:t>
      </w:r>
    </w:p>
    <w:p w14:paraId="065622C9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3181344A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44BFC85C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0C764439" w14:textId="77777777" w:rsidR="00D1141C" w:rsidRDefault="00E2793A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veinte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_______________________,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cuarenta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_______________________,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sesenta</w:t>
      </w:r>
      <w:proofErr w:type="spellEnd"/>
    </w:p>
    <w:p w14:paraId="3023E72B" w14:textId="77777777" w:rsidR="00D1141C" w:rsidRDefault="00D1141C">
      <w:pPr>
        <w:rPr>
          <w:rFonts w:ascii="Comic Sans MS" w:eastAsia="Comic Sans MS" w:hAnsi="Comic Sans MS" w:cs="Comic Sans MS"/>
          <w:sz w:val="22"/>
          <w:szCs w:val="22"/>
        </w:rPr>
      </w:pPr>
    </w:p>
    <w:p w14:paraId="066A24E3" w14:textId="394FD528" w:rsidR="00D1141C" w:rsidRDefault="00D1141C" w:rsidP="00AB4F68">
      <w:pPr>
        <w:rPr>
          <w:rFonts w:ascii="Comic Sans MS" w:eastAsia="Comic Sans MS" w:hAnsi="Comic Sans MS" w:cs="Comic Sans MS"/>
          <w:sz w:val="22"/>
          <w:szCs w:val="22"/>
        </w:rPr>
      </w:pPr>
    </w:p>
    <w:sectPr w:rsidR="00D1141C" w:rsidSect="00AB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BD7C" w14:textId="77777777" w:rsidR="001A0F3D" w:rsidRDefault="001A0F3D">
      <w:r>
        <w:separator/>
      </w:r>
    </w:p>
  </w:endnote>
  <w:endnote w:type="continuationSeparator" w:id="0">
    <w:p w14:paraId="60194D12" w14:textId="77777777" w:rsidR="001A0F3D" w:rsidRDefault="001A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233F" w14:textId="77777777" w:rsidR="00D1141C" w:rsidRDefault="00D114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ADCC" w14:textId="77777777" w:rsidR="00D1141C" w:rsidRDefault="00D114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62F44C97" w14:textId="77777777" w:rsidR="00D1141C" w:rsidRDefault="00E279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2019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2DDF" w14:textId="77777777" w:rsidR="00D1141C" w:rsidRDefault="00D114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1A0E" w14:textId="77777777" w:rsidR="001A0F3D" w:rsidRDefault="001A0F3D">
      <w:r>
        <w:separator/>
      </w:r>
    </w:p>
  </w:footnote>
  <w:footnote w:type="continuationSeparator" w:id="0">
    <w:p w14:paraId="555D148F" w14:textId="77777777" w:rsidR="001A0F3D" w:rsidRDefault="001A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18F0" w14:textId="77777777" w:rsidR="00D1141C" w:rsidRDefault="00D114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78CC" w14:textId="77777777" w:rsidR="00D1141C" w:rsidRDefault="00E279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9858E7" wp14:editId="6B97675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4783" w14:textId="77777777" w:rsidR="00D1141C" w:rsidRDefault="00D114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55E3"/>
    <w:multiLevelType w:val="multilevel"/>
    <w:tmpl w:val="67A49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50C6E"/>
    <w:multiLevelType w:val="multilevel"/>
    <w:tmpl w:val="2AAA0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204557"/>
    <w:multiLevelType w:val="multilevel"/>
    <w:tmpl w:val="BDD67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1C"/>
    <w:rsid w:val="001A0F3D"/>
    <w:rsid w:val="00AB4F68"/>
    <w:rsid w:val="00BA11C1"/>
    <w:rsid w:val="00BA706C"/>
    <w:rsid w:val="00D1141C"/>
    <w:rsid w:val="00E2793A"/>
    <w:rsid w:val="00F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3298"/>
  <w15:docId w15:val="{0AFF00E8-C82F-4E54-9A0C-D09AC1D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dcterms:created xsi:type="dcterms:W3CDTF">2019-09-16T13:31:00Z</dcterms:created>
  <dcterms:modified xsi:type="dcterms:W3CDTF">2019-09-16T14:45:00Z</dcterms:modified>
</cp:coreProperties>
</file>