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ABA13" w14:textId="1A51D787" w:rsidR="00C779B8" w:rsidRDefault="007303A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2D1377B" wp14:editId="248841D2">
                <wp:simplePos x="0" y="0"/>
                <wp:positionH relativeFrom="column">
                  <wp:posOffset>2857500</wp:posOffset>
                </wp:positionH>
                <wp:positionV relativeFrom="paragraph">
                  <wp:posOffset>685800</wp:posOffset>
                </wp:positionV>
                <wp:extent cx="3200400" cy="1028700"/>
                <wp:effectExtent l="11430" t="5715" r="7620" b="1333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A2B12" w14:textId="77777777" w:rsidR="0042245F" w:rsidRDefault="0042245F">
                            <w:r>
                              <w:t>Even the poorest children in Mexico can be seen out in the field, dirt, or street kicking a ball around. Although proper equipment obviously helps, these kids can be seen outside playing soccer in bare feet and without shirts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1377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5pt;margin-top:54pt;width:252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">
                <v:textbox>
                  <w:txbxContent>
                    <w:p w14:paraId="6F2A2B12" w14:textId="77777777" w:rsidR="0042245F" w:rsidRDefault="0042245F">
                      <w:r>
                        <w:t>Even the poorest children in Mexico can be seen out in the field, dirt, or street kicking a ball around. Although proper equipment obviously helps, these kids can be seen outside playing soccer in bare feet and without shirts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4A3597" wp14:editId="4B47CFBE">
            <wp:extent cx="2514600" cy="1836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9B8">
        <w:t xml:space="preserve"> </w:t>
      </w:r>
      <w:r>
        <w:rPr>
          <w:noProof/>
        </w:rPr>
        <w:drawing>
          <wp:inline distT="0" distB="0" distL="0" distR="0" wp14:anchorId="7CF69567" wp14:editId="7F099411">
            <wp:extent cx="1905000" cy="190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E8F6D" wp14:editId="3D8564EC">
            <wp:extent cx="2133600" cy="2735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0F795" wp14:editId="3A9290D9">
            <wp:extent cx="3139440" cy="1760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6BE57" wp14:editId="1CB6DAF5">
            <wp:extent cx="3139440" cy="2118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0AD5B" wp14:editId="4F270EBC">
            <wp:extent cx="2811780" cy="2110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9B8">
        <w:t xml:space="preserve"> </w:t>
      </w:r>
      <w:r>
        <w:rPr>
          <w:noProof/>
        </w:rPr>
        <w:drawing>
          <wp:inline distT="0" distB="0" distL="0" distR="0" wp14:anchorId="03C73F4F" wp14:editId="61199597">
            <wp:extent cx="7620" cy="7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46C64" wp14:editId="53751AC0">
            <wp:extent cx="7620" cy="7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4EFA61" wp14:editId="392552F9">
            <wp:extent cx="2453640" cy="1836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8265A" wp14:editId="51497AA7">
            <wp:extent cx="7620" cy="7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43B5A" wp14:editId="1828936E">
            <wp:extent cx="7620" cy="7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5B607" wp14:editId="459A618F">
            <wp:extent cx="7620" cy="7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4E536" wp14:editId="771A22E8">
            <wp:extent cx="7620" cy="7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9B8">
        <w:t>.</w:t>
      </w:r>
    </w:p>
    <w:sectPr w:rsidR="00C779B8" w:rsidSect="0042245F">
      <w:pgSz w:w="12240" w:h="15840"/>
      <w:pgMar w:top="864" w:right="864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0EEB7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B8"/>
    <w:rsid w:val="002B6E26"/>
    <w:rsid w:val="0042245F"/>
    <w:rsid w:val="00650A24"/>
    <w:rsid w:val="00686F82"/>
    <w:rsid w:val="007303A8"/>
    <w:rsid w:val="00C779B8"/>
    <w:rsid w:val="00C90C93"/>
    <w:rsid w:val="00DB52BB"/>
    <w:rsid w:val="00E8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F3EAC8B"/>
  <w14:defaultImageDpi w14:val="300"/>
  <w15:chartTrackingRefBased/>
  <w15:docId w15:val="{AA4138B4-0E54-41A8-9B63-876CFE124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</vt:lpstr>
    </vt:vector>
  </TitlesOfParts>
  <Company>Futura Language Professionals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</dc:title>
  <dc:subject/>
  <dc:creator>Brita Schumacher</dc:creator>
  <cp:keywords/>
  <cp:lastModifiedBy>CHARLES A AMBLE</cp:lastModifiedBy>
  <cp:revision>2</cp:revision>
  <dcterms:created xsi:type="dcterms:W3CDTF">2021-08-09T01:32:00Z</dcterms:created>
  <dcterms:modified xsi:type="dcterms:W3CDTF">2021-08-09T01:32:00Z</dcterms:modified>
</cp:coreProperties>
</file>